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7C49" w14:textId="77777777" w:rsidR="006A49A0" w:rsidRDefault="006A49A0">
      <w:pPr>
        <w:rPr>
          <w:lang w:val="en-US"/>
        </w:rPr>
      </w:pPr>
      <w:r>
        <w:rPr>
          <w:lang w:val="en-US"/>
        </w:rPr>
        <w:t xml:space="preserve">Wednesday 13 March 2024 – Foursomes Championships </w:t>
      </w:r>
    </w:p>
    <w:p w14:paraId="57C655BE" w14:textId="2B8196AF" w:rsidR="00024D9F" w:rsidRDefault="006A49A0">
      <w:pPr>
        <w:rPr>
          <w:lang w:val="en-US"/>
        </w:rPr>
      </w:pPr>
      <w:r>
        <w:rPr>
          <w:lang w:val="en-US"/>
        </w:rPr>
        <w:t>Sponsors Valley Custom Joinery (Josh Tanti)</w:t>
      </w:r>
    </w:p>
    <w:p w14:paraId="23621FD3" w14:textId="77777777" w:rsidR="006A49A0" w:rsidRDefault="006A49A0">
      <w:pPr>
        <w:rPr>
          <w:lang w:val="en-US"/>
        </w:rPr>
      </w:pPr>
    </w:p>
    <w:p w14:paraId="687E6212" w14:textId="77777777" w:rsidR="006A49A0" w:rsidRDefault="006A49A0">
      <w:pPr>
        <w:rPr>
          <w:lang w:val="en-US"/>
        </w:rPr>
      </w:pPr>
    </w:p>
    <w:p w14:paraId="3745FF66" w14:textId="77777777" w:rsidR="006A49A0" w:rsidRDefault="006A49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664"/>
        <w:gridCol w:w="1808"/>
        <w:gridCol w:w="1808"/>
        <w:gridCol w:w="1808"/>
      </w:tblGrid>
      <w:tr w:rsidR="006A49A0" w14:paraId="5156F934" w14:textId="77777777" w:rsidTr="006A49A0">
        <w:tc>
          <w:tcPr>
            <w:tcW w:w="1928" w:type="dxa"/>
          </w:tcPr>
          <w:p w14:paraId="5C6BEDD8" w14:textId="77777777" w:rsidR="006A49A0" w:rsidRDefault="006A49A0">
            <w:pPr>
              <w:rPr>
                <w:lang w:val="en-US"/>
              </w:rPr>
            </w:pPr>
          </w:p>
        </w:tc>
        <w:tc>
          <w:tcPr>
            <w:tcW w:w="1664" w:type="dxa"/>
          </w:tcPr>
          <w:p w14:paraId="5AFCEFAE" w14:textId="7E9F219E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1808" w:type="dxa"/>
          </w:tcPr>
          <w:p w14:paraId="3390689D" w14:textId="51E861CE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18 Holes Gross</w:t>
            </w:r>
          </w:p>
        </w:tc>
        <w:tc>
          <w:tcPr>
            <w:tcW w:w="1808" w:type="dxa"/>
          </w:tcPr>
          <w:p w14:paraId="460A0D27" w14:textId="2450D266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9 Holes Gross</w:t>
            </w:r>
          </w:p>
        </w:tc>
        <w:tc>
          <w:tcPr>
            <w:tcW w:w="1808" w:type="dxa"/>
          </w:tcPr>
          <w:p w14:paraId="0AA75AE7" w14:textId="7B4D43FC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27 Holes Gross</w:t>
            </w:r>
          </w:p>
        </w:tc>
      </w:tr>
      <w:tr w:rsidR="006A49A0" w14:paraId="0EBABA3C" w14:textId="77777777" w:rsidTr="006A49A0">
        <w:trPr>
          <w:trHeight w:val="422"/>
        </w:trPr>
        <w:tc>
          <w:tcPr>
            <w:tcW w:w="1928" w:type="dxa"/>
          </w:tcPr>
          <w:p w14:paraId="10A31CF4" w14:textId="4C84E3A6" w:rsidR="006A49A0" w:rsidRDefault="006A49A0" w:rsidP="006A49A0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Deb </w:t>
            </w:r>
            <w:proofErr w:type="spellStart"/>
            <w:r>
              <w:rPr>
                <w:lang w:val="en-US"/>
              </w:rPr>
              <w:t>Vuillermin</w:t>
            </w:r>
            <w:proofErr w:type="spellEnd"/>
            <w:r>
              <w:rPr>
                <w:lang w:val="en-US"/>
              </w:rPr>
              <w:t xml:space="preserve"> + Correna Boer</w:t>
            </w:r>
            <w:r>
              <w:rPr>
                <w:lang w:val="en-US"/>
              </w:rPr>
              <w:t>s</w:t>
            </w:r>
          </w:p>
        </w:tc>
        <w:tc>
          <w:tcPr>
            <w:tcW w:w="1664" w:type="dxa"/>
          </w:tcPr>
          <w:p w14:paraId="3EE41374" w14:textId="5BD699F1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Championship Winner</w:t>
            </w:r>
          </w:p>
        </w:tc>
        <w:tc>
          <w:tcPr>
            <w:tcW w:w="1808" w:type="dxa"/>
          </w:tcPr>
          <w:p w14:paraId="5C9A870B" w14:textId="3483C9DE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08" w:type="dxa"/>
          </w:tcPr>
          <w:p w14:paraId="2F3B98FF" w14:textId="67AAD6B2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08" w:type="dxa"/>
          </w:tcPr>
          <w:p w14:paraId="1C694CF9" w14:textId="31D44770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6A49A0" w14:paraId="353D4594" w14:textId="77777777" w:rsidTr="006A49A0">
        <w:tc>
          <w:tcPr>
            <w:tcW w:w="1928" w:type="dxa"/>
          </w:tcPr>
          <w:p w14:paraId="2C87581B" w14:textId="4FE0E559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Nikki Te Paa + Sue Pearson</w:t>
            </w:r>
          </w:p>
        </w:tc>
        <w:tc>
          <w:tcPr>
            <w:tcW w:w="1664" w:type="dxa"/>
          </w:tcPr>
          <w:p w14:paraId="618E2E6A" w14:textId="77777777" w:rsidR="006A49A0" w:rsidRDefault="006A49A0">
            <w:pPr>
              <w:rPr>
                <w:lang w:val="en-US"/>
              </w:rPr>
            </w:pPr>
          </w:p>
        </w:tc>
        <w:tc>
          <w:tcPr>
            <w:tcW w:w="1808" w:type="dxa"/>
          </w:tcPr>
          <w:p w14:paraId="5F4BC226" w14:textId="492D591B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808" w:type="dxa"/>
          </w:tcPr>
          <w:p w14:paraId="78640A70" w14:textId="4988391D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08" w:type="dxa"/>
          </w:tcPr>
          <w:p w14:paraId="30F15456" w14:textId="30F07900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</w:tr>
      <w:tr w:rsidR="006A49A0" w14:paraId="2C1A4FD6" w14:textId="77777777" w:rsidTr="006A49A0">
        <w:tc>
          <w:tcPr>
            <w:tcW w:w="1928" w:type="dxa"/>
          </w:tcPr>
          <w:p w14:paraId="0AA30C8B" w14:textId="09DD2AC8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Effie Lau + Carmel Peter</w:t>
            </w:r>
          </w:p>
        </w:tc>
        <w:tc>
          <w:tcPr>
            <w:tcW w:w="1664" w:type="dxa"/>
          </w:tcPr>
          <w:p w14:paraId="1E8889C9" w14:textId="77777777" w:rsidR="006A49A0" w:rsidRDefault="006A49A0">
            <w:pPr>
              <w:rPr>
                <w:lang w:val="en-US"/>
              </w:rPr>
            </w:pPr>
          </w:p>
        </w:tc>
        <w:tc>
          <w:tcPr>
            <w:tcW w:w="1808" w:type="dxa"/>
          </w:tcPr>
          <w:p w14:paraId="2C24F8CE" w14:textId="508E5F80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808" w:type="dxa"/>
          </w:tcPr>
          <w:p w14:paraId="2169B52E" w14:textId="760BC0ED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808" w:type="dxa"/>
          </w:tcPr>
          <w:p w14:paraId="6F585DFB" w14:textId="4FAA8201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</w:tr>
      <w:tr w:rsidR="006A49A0" w14:paraId="3C4C768F" w14:textId="77777777" w:rsidTr="006A49A0">
        <w:tc>
          <w:tcPr>
            <w:tcW w:w="1928" w:type="dxa"/>
          </w:tcPr>
          <w:p w14:paraId="08757CB8" w14:textId="69D99EB6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 xml:space="preserve">Lyn French + Sue </w:t>
            </w:r>
            <w:proofErr w:type="spellStart"/>
            <w:r>
              <w:rPr>
                <w:lang w:val="en-US"/>
              </w:rPr>
              <w:t>Karluesa</w:t>
            </w:r>
            <w:proofErr w:type="spellEnd"/>
          </w:p>
        </w:tc>
        <w:tc>
          <w:tcPr>
            <w:tcW w:w="1664" w:type="dxa"/>
          </w:tcPr>
          <w:p w14:paraId="55886E66" w14:textId="77777777" w:rsidR="006A49A0" w:rsidRDefault="006A49A0">
            <w:pPr>
              <w:rPr>
                <w:lang w:val="en-US"/>
              </w:rPr>
            </w:pPr>
          </w:p>
        </w:tc>
        <w:tc>
          <w:tcPr>
            <w:tcW w:w="1808" w:type="dxa"/>
          </w:tcPr>
          <w:p w14:paraId="1E3E4642" w14:textId="290058D4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808" w:type="dxa"/>
          </w:tcPr>
          <w:p w14:paraId="561A1A48" w14:textId="33C96498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808" w:type="dxa"/>
          </w:tcPr>
          <w:p w14:paraId="426F20DC" w14:textId="6E27B4E5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</w:tr>
      <w:tr w:rsidR="006A49A0" w14:paraId="7008D362" w14:textId="77777777" w:rsidTr="006A49A0">
        <w:tc>
          <w:tcPr>
            <w:tcW w:w="1928" w:type="dxa"/>
          </w:tcPr>
          <w:p w14:paraId="5EA00180" w14:textId="23E05C1C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Kerryn Del Piccolo + Glenda Clark</w:t>
            </w:r>
          </w:p>
        </w:tc>
        <w:tc>
          <w:tcPr>
            <w:tcW w:w="1664" w:type="dxa"/>
          </w:tcPr>
          <w:p w14:paraId="3B666FD4" w14:textId="77777777" w:rsidR="006A49A0" w:rsidRDefault="006A49A0">
            <w:pPr>
              <w:rPr>
                <w:lang w:val="en-US"/>
              </w:rPr>
            </w:pPr>
          </w:p>
        </w:tc>
        <w:tc>
          <w:tcPr>
            <w:tcW w:w="1808" w:type="dxa"/>
          </w:tcPr>
          <w:p w14:paraId="63DCFA2B" w14:textId="244564D0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808" w:type="dxa"/>
          </w:tcPr>
          <w:p w14:paraId="2F7641E0" w14:textId="52D74538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808" w:type="dxa"/>
          </w:tcPr>
          <w:p w14:paraId="66CA0AAF" w14:textId="07FC4E9E" w:rsidR="006A49A0" w:rsidRDefault="006A49A0">
            <w:pPr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</w:tr>
    </w:tbl>
    <w:p w14:paraId="768909E7" w14:textId="77777777" w:rsidR="006A49A0" w:rsidRDefault="006A49A0">
      <w:pPr>
        <w:rPr>
          <w:lang w:val="en-US"/>
        </w:rPr>
      </w:pPr>
    </w:p>
    <w:p w14:paraId="7A833BEB" w14:textId="77777777" w:rsidR="006A49A0" w:rsidRDefault="006A49A0">
      <w:pPr>
        <w:rPr>
          <w:lang w:val="en-US"/>
        </w:rPr>
      </w:pPr>
    </w:p>
    <w:p w14:paraId="38D15089" w14:textId="77777777" w:rsidR="006A49A0" w:rsidRDefault="006A49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664"/>
        <w:gridCol w:w="1808"/>
        <w:gridCol w:w="1808"/>
        <w:gridCol w:w="1808"/>
      </w:tblGrid>
      <w:tr w:rsidR="006A49A0" w14:paraId="00AE1FFF" w14:textId="77777777" w:rsidTr="006C5EED">
        <w:tc>
          <w:tcPr>
            <w:tcW w:w="1928" w:type="dxa"/>
          </w:tcPr>
          <w:p w14:paraId="5BFE8BD5" w14:textId="77777777" w:rsidR="006A49A0" w:rsidRDefault="006A49A0" w:rsidP="006C5EED">
            <w:pPr>
              <w:rPr>
                <w:lang w:val="en-US"/>
              </w:rPr>
            </w:pPr>
          </w:p>
        </w:tc>
        <w:tc>
          <w:tcPr>
            <w:tcW w:w="1664" w:type="dxa"/>
          </w:tcPr>
          <w:p w14:paraId="4F475467" w14:textId="77777777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1808" w:type="dxa"/>
          </w:tcPr>
          <w:p w14:paraId="7E7DCE14" w14:textId="7C4C29C5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 xml:space="preserve">18 Holes </w:t>
            </w:r>
            <w:proofErr w:type="spellStart"/>
            <w:r>
              <w:rPr>
                <w:lang w:val="en-US"/>
              </w:rPr>
              <w:t>Nett</w:t>
            </w:r>
            <w:proofErr w:type="spellEnd"/>
          </w:p>
        </w:tc>
        <w:tc>
          <w:tcPr>
            <w:tcW w:w="1808" w:type="dxa"/>
          </w:tcPr>
          <w:p w14:paraId="3B57CD3A" w14:textId="295A7064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 xml:space="preserve">9 Holes </w:t>
            </w:r>
            <w:proofErr w:type="spellStart"/>
            <w:r>
              <w:rPr>
                <w:lang w:val="en-US"/>
              </w:rPr>
              <w:t>Nett</w:t>
            </w:r>
            <w:proofErr w:type="spellEnd"/>
          </w:p>
        </w:tc>
        <w:tc>
          <w:tcPr>
            <w:tcW w:w="1808" w:type="dxa"/>
          </w:tcPr>
          <w:p w14:paraId="3268FC91" w14:textId="7BA7B565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 xml:space="preserve">27 Holes </w:t>
            </w:r>
            <w:proofErr w:type="spellStart"/>
            <w:r>
              <w:rPr>
                <w:lang w:val="en-US"/>
              </w:rPr>
              <w:t>Nett</w:t>
            </w:r>
            <w:proofErr w:type="spellEnd"/>
          </w:p>
        </w:tc>
      </w:tr>
      <w:tr w:rsidR="006A49A0" w14:paraId="5FA78020" w14:textId="77777777" w:rsidTr="006C5EED">
        <w:trPr>
          <w:trHeight w:val="422"/>
        </w:trPr>
        <w:tc>
          <w:tcPr>
            <w:tcW w:w="1928" w:type="dxa"/>
          </w:tcPr>
          <w:p w14:paraId="330E1A88" w14:textId="77777777" w:rsidR="006A49A0" w:rsidRDefault="006A49A0" w:rsidP="006C5EE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Deb </w:t>
            </w:r>
            <w:proofErr w:type="spellStart"/>
            <w:r>
              <w:rPr>
                <w:lang w:val="en-US"/>
              </w:rPr>
              <w:t>Vuillermin</w:t>
            </w:r>
            <w:proofErr w:type="spellEnd"/>
            <w:r>
              <w:rPr>
                <w:lang w:val="en-US"/>
              </w:rPr>
              <w:t xml:space="preserve"> + Correna Boers</w:t>
            </w:r>
          </w:p>
        </w:tc>
        <w:tc>
          <w:tcPr>
            <w:tcW w:w="1664" w:type="dxa"/>
          </w:tcPr>
          <w:p w14:paraId="3F1CA348" w14:textId="5172ABF5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Handicap Winner (27 Holes)</w:t>
            </w:r>
          </w:p>
        </w:tc>
        <w:tc>
          <w:tcPr>
            <w:tcW w:w="1808" w:type="dxa"/>
          </w:tcPr>
          <w:p w14:paraId="48B0D843" w14:textId="44EB2567" w:rsidR="006A49A0" w:rsidRDefault="006A49A0" w:rsidP="006A49A0">
            <w:pPr>
              <w:tabs>
                <w:tab w:val="center" w:pos="796"/>
              </w:tabs>
              <w:rPr>
                <w:lang w:val="en-US"/>
              </w:rPr>
            </w:pPr>
            <w:r>
              <w:rPr>
                <w:lang w:val="en-US"/>
              </w:rPr>
              <w:t>72.5</w:t>
            </w:r>
          </w:p>
        </w:tc>
        <w:tc>
          <w:tcPr>
            <w:tcW w:w="1808" w:type="dxa"/>
          </w:tcPr>
          <w:p w14:paraId="43654F11" w14:textId="2511A393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40.5</w:t>
            </w:r>
          </w:p>
        </w:tc>
        <w:tc>
          <w:tcPr>
            <w:tcW w:w="1808" w:type="dxa"/>
          </w:tcPr>
          <w:p w14:paraId="20971904" w14:textId="4C46335F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6A49A0" w14:paraId="4D0D76BC" w14:textId="77777777" w:rsidTr="006C5EED">
        <w:tc>
          <w:tcPr>
            <w:tcW w:w="1928" w:type="dxa"/>
          </w:tcPr>
          <w:p w14:paraId="37EB2504" w14:textId="77777777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Nikki Te Paa + Sue Pearson</w:t>
            </w:r>
          </w:p>
        </w:tc>
        <w:tc>
          <w:tcPr>
            <w:tcW w:w="1664" w:type="dxa"/>
          </w:tcPr>
          <w:p w14:paraId="52F7D8AD" w14:textId="77777777" w:rsidR="006A49A0" w:rsidRDefault="006A49A0" w:rsidP="006C5EED">
            <w:pPr>
              <w:rPr>
                <w:lang w:val="en-US"/>
              </w:rPr>
            </w:pPr>
          </w:p>
        </w:tc>
        <w:tc>
          <w:tcPr>
            <w:tcW w:w="1808" w:type="dxa"/>
          </w:tcPr>
          <w:p w14:paraId="094056F8" w14:textId="6F05CF8A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808" w:type="dxa"/>
          </w:tcPr>
          <w:p w14:paraId="04550DB6" w14:textId="4EF58329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38.75</w:t>
            </w:r>
          </w:p>
        </w:tc>
        <w:tc>
          <w:tcPr>
            <w:tcW w:w="1808" w:type="dxa"/>
          </w:tcPr>
          <w:p w14:paraId="4DFBB9A3" w14:textId="46C89272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121.75</w:t>
            </w:r>
          </w:p>
        </w:tc>
      </w:tr>
      <w:tr w:rsidR="006A49A0" w14:paraId="1F743AB9" w14:textId="77777777" w:rsidTr="006C5EED">
        <w:tc>
          <w:tcPr>
            <w:tcW w:w="1928" w:type="dxa"/>
          </w:tcPr>
          <w:p w14:paraId="1890DFF1" w14:textId="77777777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Effie Lau + Carmel Peter</w:t>
            </w:r>
          </w:p>
        </w:tc>
        <w:tc>
          <w:tcPr>
            <w:tcW w:w="1664" w:type="dxa"/>
          </w:tcPr>
          <w:p w14:paraId="08EBEBA2" w14:textId="77777777" w:rsidR="006A49A0" w:rsidRDefault="006A49A0" w:rsidP="006C5EED">
            <w:pPr>
              <w:rPr>
                <w:lang w:val="en-US"/>
              </w:rPr>
            </w:pPr>
          </w:p>
        </w:tc>
        <w:tc>
          <w:tcPr>
            <w:tcW w:w="1808" w:type="dxa"/>
          </w:tcPr>
          <w:p w14:paraId="5DBB597A" w14:textId="6F7523F8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81.5</w:t>
            </w:r>
          </w:p>
        </w:tc>
        <w:tc>
          <w:tcPr>
            <w:tcW w:w="1808" w:type="dxa"/>
          </w:tcPr>
          <w:p w14:paraId="77647CED" w14:textId="08CCB1E4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42.75</w:t>
            </w:r>
          </w:p>
        </w:tc>
        <w:tc>
          <w:tcPr>
            <w:tcW w:w="1808" w:type="dxa"/>
          </w:tcPr>
          <w:p w14:paraId="6519879B" w14:textId="5DBF0F66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124.25</w:t>
            </w:r>
          </w:p>
        </w:tc>
      </w:tr>
      <w:tr w:rsidR="006A49A0" w14:paraId="7C0B2BCB" w14:textId="77777777" w:rsidTr="006C5EED">
        <w:tc>
          <w:tcPr>
            <w:tcW w:w="1928" w:type="dxa"/>
          </w:tcPr>
          <w:p w14:paraId="48FD96E2" w14:textId="77777777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 xml:space="preserve">Lyn French + Sue </w:t>
            </w:r>
            <w:proofErr w:type="spellStart"/>
            <w:r>
              <w:rPr>
                <w:lang w:val="en-US"/>
              </w:rPr>
              <w:t>Karluesa</w:t>
            </w:r>
            <w:proofErr w:type="spellEnd"/>
          </w:p>
        </w:tc>
        <w:tc>
          <w:tcPr>
            <w:tcW w:w="1664" w:type="dxa"/>
          </w:tcPr>
          <w:p w14:paraId="43924779" w14:textId="1FC19A56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Handicap Winner (9 holes)</w:t>
            </w:r>
          </w:p>
        </w:tc>
        <w:tc>
          <w:tcPr>
            <w:tcW w:w="1808" w:type="dxa"/>
          </w:tcPr>
          <w:p w14:paraId="5DCCD1F5" w14:textId="47A225DC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808" w:type="dxa"/>
          </w:tcPr>
          <w:p w14:paraId="159F9E84" w14:textId="1155ADCC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08" w:type="dxa"/>
          </w:tcPr>
          <w:p w14:paraId="2790E0C2" w14:textId="38910A44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6A49A0" w14:paraId="7FD6891E" w14:textId="77777777" w:rsidTr="006C5EED">
        <w:tc>
          <w:tcPr>
            <w:tcW w:w="1928" w:type="dxa"/>
          </w:tcPr>
          <w:p w14:paraId="539C0939" w14:textId="77777777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Kerryn Del Piccolo + Glenda Clark</w:t>
            </w:r>
          </w:p>
        </w:tc>
        <w:tc>
          <w:tcPr>
            <w:tcW w:w="1664" w:type="dxa"/>
          </w:tcPr>
          <w:p w14:paraId="241AC0ED" w14:textId="2FF23FA9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Handicap Winner (18 holes) on c/b</w:t>
            </w:r>
          </w:p>
        </w:tc>
        <w:tc>
          <w:tcPr>
            <w:tcW w:w="1808" w:type="dxa"/>
          </w:tcPr>
          <w:p w14:paraId="3168092F" w14:textId="2576488E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808" w:type="dxa"/>
          </w:tcPr>
          <w:p w14:paraId="7F3515AE" w14:textId="7340C074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43.75</w:t>
            </w:r>
          </w:p>
        </w:tc>
        <w:tc>
          <w:tcPr>
            <w:tcW w:w="1808" w:type="dxa"/>
          </w:tcPr>
          <w:p w14:paraId="328DAA99" w14:textId="1EF4CB86" w:rsidR="006A49A0" w:rsidRDefault="006A49A0" w:rsidP="006C5EED">
            <w:pPr>
              <w:rPr>
                <w:lang w:val="en-US"/>
              </w:rPr>
            </w:pPr>
            <w:r>
              <w:rPr>
                <w:lang w:val="en-US"/>
              </w:rPr>
              <w:t>124.75</w:t>
            </w:r>
          </w:p>
        </w:tc>
      </w:tr>
    </w:tbl>
    <w:p w14:paraId="3C747D7A" w14:textId="77777777" w:rsidR="006A49A0" w:rsidRPr="006A49A0" w:rsidRDefault="006A49A0">
      <w:pPr>
        <w:rPr>
          <w:lang w:val="en-US"/>
        </w:rPr>
      </w:pPr>
    </w:p>
    <w:sectPr w:rsidR="006A49A0" w:rsidRPr="006A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BE"/>
    <w:rsid w:val="00024D9F"/>
    <w:rsid w:val="006A49A0"/>
    <w:rsid w:val="00957C1A"/>
    <w:rsid w:val="00D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81A7"/>
  <w15:chartTrackingRefBased/>
  <w15:docId w15:val="{70BAE2F0-ABC6-475D-84D4-1A23F10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TeWierik</dc:creator>
  <cp:keywords/>
  <dc:description/>
  <cp:lastModifiedBy>Rob TeWierik</cp:lastModifiedBy>
  <cp:revision>2</cp:revision>
  <dcterms:created xsi:type="dcterms:W3CDTF">2024-03-13T09:06:00Z</dcterms:created>
  <dcterms:modified xsi:type="dcterms:W3CDTF">2024-03-13T09:15:00Z</dcterms:modified>
</cp:coreProperties>
</file>